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0E6BD" w14:textId="5FBF1499" w:rsidR="0007558E" w:rsidRDefault="0007558E" w:rsidP="0007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 w:rsidRPr="0007558E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ROZPOČET</w:t>
      </w:r>
      <w:r w:rsidR="0054499E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 xml:space="preserve"> </w:t>
      </w:r>
    </w:p>
    <w:p w14:paraId="66C8624D" w14:textId="49F4AC21" w:rsidR="0054499E" w:rsidRPr="0054499E" w:rsidRDefault="00F775DD" w:rsidP="0054499E">
      <w:pPr>
        <w:pStyle w:val="Zkladntext31"/>
        <w:jc w:val="center"/>
        <w:rPr>
          <w:szCs w:val="24"/>
        </w:rPr>
      </w:pPr>
      <w:r w:rsidRPr="00577569">
        <w:rPr>
          <w:szCs w:val="24"/>
          <w:lang w:eastAsia="sk-SK"/>
        </w:rPr>
        <w:t xml:space="preserve">Výsadba orechového sadu – </w:t>
      </w:r>
      <w:r w:rsidR="00ED7B0B" w:rsidRPr="00577569">
        <w:rPr>
          <w:szCs w:val="24"/>
          <w:lang w:eastAsia="sk-SK"/>
        </w:rPr>
        <w:t>0,4</w:t>
      </w:r>
      <w:r w:rsidRPr="00577569">
        <w:rPr>
          <w:szCs w:val="24"/>
          <w:lang w:eastAsia="sk-SK"/>
        </w:rPr>
        <w:t xml:space="preserve"> ha , </w:t>
      </w:r>
      <w:proofErr w:type="spellStart"/>
      <w:r w:rsidRPr="00577569">
        <w:rPr>
          <w:szCs w:val="24"/>
          <w:lang w:eastAsia="sk-SK"/>
        </w:rPr>
        <w:t>spon</w:t>
      </w:r>
      <w:proofErr w:type="spellEnd"/>
      <w:r w:rsidRPr="00577569">
        <w:rPr>
          <w:szCs w:val="24"/>
          <w:lang w:eastAsia="sk-SK"/>
        </w:rPr>
        <w:t xml:space="preserve"> 7x5 m</w:t>
      </w:r>
      <w:r>
        <w:rPr>
          <w:szCs w:val="24"/>
          <w:lang w:eastAsia="sk-SK"/>
        </w:rPr>
        <w:t xml:space="preserve"> </w:t>
      </w:r>
    </w:p>
    <w:tbl>
      <w:tblPr>
        <w:tblW w:w="1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336"/>
        <w:gridCol w:w="1176"/>
        <w:gridCol w:w="11"/>
        <w:gridCol w:w="2175"/>
        <w:gridCol w:w="2258"/>
        <w:gridCol w:w="1861"/>
        <w:gridCol w:w="3066"/>
      </w:tblGrid>
      <w:tr w:rsidR="0007558E" w:rsidRPr="0007558E" w14:paraId="0FB09FD0" w14:textId="77777777" w:rsidTr="006B07AE">
        <w:tc>
          <w:tcPr>
            <w:tcW w:w="15044" w:type="dxa"/>
            <w:gridSpan w:val="8"/>
            <w:shd w:val="clear" w:color="auto" w:fill="B8CCE4"/>
            <w:vAlign w:val="center"/>
          </w:tcPr>
          <w:p w14:paraId="4090D7B9" w14:textId="5E39D74A" w:rsidR="0007558E" w:rsidRPr="0007558E" w:rsidRDefault="00F71B9B" w:rsidP="000755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Výsadba orechového sadu</w:t>
            </w:r>
          </w:p>
        </w:tc>
      </w:tr>
      <w:tr w:rsidR="0007558E" w:rsidRPr="0007558E" w14:paraId="43AE44AE" w14:textId="77777777" w:rsidTr="006B07AE">
        <w:tc>
          <w:tcPr>
            <w:tcW w:w="3161" w:type="dxa"/>
            <w:shd w:val="clear" w:color="auto" w:fill="B8CCE4"/>
            <w:vAlign w:val="center"/>
          </w:tcPr>
          <w:p w14:paraId="05EFAC9B" w14:textId="77777777" w:rsidR="0007558E" w:rsidRPr="0007558E" w:rsidRDefault="0007558E" w:rsidP="000755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5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1336" w:type="dxa"/>
            <w:shd w:val="clear" w:color="auto" w:fill="B8CCE4"/>
            <w:vAlign w:val="center"/>
          </w:tcPr>
          <w:p w14:paraId="56BD7912" w14:textId="77777777" w:rsidR="0007558E" w:rsidRPr="0007558E" w:rsidRDefault="0007558E" w:rsidP="000755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5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1176" w:type="dxa"/>
            <w:shd w:val="clear" w:color="auto" w:fill="B8CCE4"/>
            <w:vAlign w:val="center"/>
          </w:tcPr>
          <w:p w14:paraId="3DDA7B4F" w14:textId="77777777" w:rsidR="0007558E" w:rsidRPr="0007558E" w:rsidRDefault="0007558E" w:rsidP="000755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5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jednotiek</w:t>
            </w:r>
          </w:p>
        </w:tc>
        <w:tc>
          <w:tcPr>
            <w:tcW w:w="2186" w:type="dxa"/>
            <w:gridSpan w:val="2"/>
            <w:shd w:val="clear" w:color="auto" w:fill="B8CCE4"/>
            <w:vAlign w:val="center"/>
          </w:tcPr>
          <w:p w14:paraId="01B96264" w14:textId="77777777" w:rsidR="0007558E" w:rsidRPr="0007558E" w:rsidRDefault="0007558E" w:rsidP="000755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5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Cena spolu bez DPH</w:t>
            </w:r>
          </w:p>
        </w:tc>
        <w:tc>
          <w:tcPr>
            <w:tcW w:w="2258" w:type="dxa"/>
            <w:shd w:val="clear" w:color="auto" w:fill="B8CCE4"/>
            <w:vAlign w:val="center"/>
          </w:tcPr>
          <w:p w14:paraId="40003DE4" w14:textId="77777777" w:rsidR="0007558E" w:rsidRPr="0007558E" w:rsidRDefault="0007558E" w:rsidP="000755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5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Sadzba DPH v %</w:t>
            </w:r>
          </w:p>
        </w:tc>
        <w:tc>
          <w:tcPr>
            <w:tcW w:w="1861" w:type="dxa"/>
            <w:shd w:val="clear" w:color="auto" w:fill="B8CCE4"/>
            <w:vAlign w:val="center"/>
          </w:tcPr>
          <w:p w14:paraId="64532A12" w14:textId="77777777" w:rsidR="0007558E" w:rsidRPr="0007558E" w:rsidRDefault="0007558E" w:rsidP="000755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5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Výška DPH</w:t>
            </w:r>
          </w:p>
        </w:tc>
        <w:tc>
          <w:tcPr>
            <w:tcW w:w="3066" w:type="dxa"/>
            <w:shd w:val="clear" w:color="auto" w:fill="B8CCE4"/>
            <w:vAlign w:val="center"/>
          </w:tcPr>
          <w:p w14:paraId="6581E800" w14:textId="77777777" w:rsidR="0007558E" w:rsidRPr="0007558E" w:rsidRDefault="0007558E" w:rsidP="000755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5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Cena spolu s DPH</w:t>
            </w:r>
          </w:p>
        </w:tc>
      </w:tr>
      <w:tr w:rsidR="0054499E" w:rsidRPr="0007558E" w14:paraId="789D9C5E" w14:textId="77777777" w:rsidTr="0054499E">
        <w:trPr>
          <w:trHeight w:val="532"/>
        </w:trPr>
        <w:tc>
          <w:tcPr>
            <w:tcW w:w="3161" w:type="dxa"/>
            <w:shd w:val="clear" w:color="auto" w:fill="auto"/>
            <w:vAlign w:val="center"/>
          </w:tcPr>
          <w:p w14:paraId="0F8DAAA5" w14:textId="38B5086A" w:rsidR="0054499E" w:rsidRPr="0007558E" w:rsidRDefault="00F775DD" w:rsidP="00544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Calibri"/>
              </w:rPr>
              <w:t>Maštalný</w:t>
            </w:r>
            <w:proofErr w:type="spellEnd"/>
            <w:r>
              <w:rPr>
                <w:rFonts w:eastAsia="Calibri"/>
              </w:rPr>
              <w:t xml:space="preserve"> hnoj bez dopravy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8D830D7" w14:textId="435CF91E" w:rsidR="0054499E" w:rsidRPr="0007558E" w:rsidRDefault="00F775DD" w:rsidP="005449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8D68B16" w14:textId="75912E49" w:rsidR="0054499E" w:rsidRPr="0007558E" w:rsidRDefault="00ED7B0B" w:rsidP="005449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</w:rPr>
              <w:t>17,10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14:paraId="49A2A2CF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7F4CB48A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3CB70E11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55A3666F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54499E" w:rsidRPr="0007558E" w14:paraId="3061E97B" w14:textId="77777777" w:rsidTr="0054499E">
        <w:trPr>
          <w:trHeight w:val="412"/>
        </w:trPr>
        <w:tc>
          <w:tcPr>
            <w:tcW w:w="3161" w:type="dxa"/>
            <w:shd w:val="clear" w:color="auto" w:fill="auto"/>
            <w:vAlign w:val="center"/>
          </w:tcPr>
          <w:p w14:paraId="084B73F4" w14:textId="5D711A79" w:rsidR="0054499E" w:rsidRDefault="00F775DD" w:rsidP="00544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Calibri"/>
              </w:rPr>
              <w:t>Doprava hnoja 10 t z 50 km vzdialenosti, + nakládka a vykládka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1AC0113" w14:textId="52CD65FE" w:rsidR="0054499E" w:rsidRDefault="0054499E" w:rsidP="005449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EB220E6" w14:textId="4CAAE434" w:rsidR="0054499E" w:rsidRDefault="00ED7B0B" w:rsidP="005449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14:paraId="22A50015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2F00E804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50D1B8BE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18A94251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54499E" w:rsidRPr="0007558E" w14:paraId="4C1BCDA5" w14:textId="77777777" w:rsidTr="0054499E">
        <w:trPr>
          <w:trHeight w:val="420"/>
        </w:trPr>
        <w:tc>
          <w:tcPr>
            <w:tcW w:w="3161" w:type="dxa"/>
            <w:shd w:val="clear" w:color="auto" w:fill="auto"/>
            <w:vAlign w:val="center"/>
          </w:tcPr>
          <w:p w14:paraId="5184BF81" w14:textId="1C652064" w:rsidR="0054499E" w:rsidRPr="0007558E" w:rsidRDefault="00F775DD" w:rsidP="00544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Calibri"/>
              </w:rPr>
              <w:t>Mletý vápenec 3t/ha bez dopravy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CB38D5B" w14:textId="3A71A426" w:rsidR="0054499E" w:rsidRPr="0007558E" w:rsidRDefault="00F775DD" w:rsidP="005449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F42BF90" w14:textId="36C79C9E" w:rsidR="0054499E" w:rsidRPr="0007558E" w:rsidRDefault="00ED7B0B" w:rsidP="005449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14:paraId="7EBBD98A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0795885C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0E9CE367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33CC9FD0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54499E" w:rsidRPr="0007558E" w14:paraId="426893BB" w14:textId="77777777" w:rsidTr="0054499E">
        <w:trPr>
          <w:trHeight w:val="551"/>
        </w:trPr>
        <w:tc>
          <w:tcPr>
            <w:tcW w:w="3161" w:type="dxa"/>
            <w:shd w:val="clear" w:color="auto" w:fill="auto"/>
            <w:vAlign w:val="center"/>
          </w:tcPr>
          <w:p w14:paraId="38E72436" w14:textId="1E0501BF" w:rsidR="0054499E" w:rsidRDefault="00F775DD" w:rsidP="00544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Calibri"/>
              </w:rPr>
              <w:t xml:space="preserve">Doprava vápenca 10 t z  50 km vzdialenosti,  nakládka </w:t>
            </w:r>
            <w:r w:rsidR="00ED7B0B">
              <w:rPr>
                <w:rFonts w:eastAsia="Calibri"/>
              </w:rPr>
              <w:t>,</w:t>
            </w:r>
            <w:r>
              <w:rPr>
                <w:rFonts w:eastAsia="Calibri"/>
              </w:rPr>
              <w:t>vykládka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664EADC" w14:textId="72CBD28D" w:rsidR="0054499E" w:rsidRDefault="0054499E" w:rsidP="005449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892B916" w14:textId="22A7CDAD" w:rsidR="0054499E" w:rsidRDefault="00ED7B0B" w:rsidP="005449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14:paraId="6FD35F8D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1B0586E8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3E152E4D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4D9E0668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54499E" w:rsidRPr="0007558E" w14:paraId="574B03FE" w14:textId="77777777" w:rsidTr="0054499E">
        <w:trPr>
          <w:trHeight w:val="418"/>
        </w:trPr>
        <w:tc>
          <w:tcPr>
            <w:tcW w:w="3161" w:type="dxa"/>
            <w:shd w:val="clear" w:color="auto" w:fill="auto"/>
            <w:vAlign w:val="center"/>
          </w:tcPr>
          <w:p w14:paraId="267A2659" w14:textId="49B083EF" w:rsidR="0054499E" w:rsidRDefault="00F775DD" w:rsidP="0054499E">
            <w:pPr>
              <w:spacing w:after="0" w:line="240" w:lineRule="auto"/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Supperfosfat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trojity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71DF33B" w14:textId="38C6736B" w:rsidR="0054499E" w:rsidRDefault="00F775DD" w:rsidP="0054499E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t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309028A" w14:textId="261E0477" w:rsidR="0054499E" w:rsidRDefault="00ED7B0B" w:rsidP="0054499E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14:paraId="5BB33562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0513D4DC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64D9B0BF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0E5E6B67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54499E" w:rsidRPr="0007558E" w14:paraId="6242FC94" w14:textId="77777777" w:rsidTr="0054499E">
        <w:trPr>
          <w:trHeight w:val="410"/>
        </w:trPr>
        <w:tc>
          <w:tcPr>
            <w:tcW w:w="3161" w:type="dxa"/>
            <w:shd w:val="clear" w:color="auto" w:fill="auto"/>
            <w:vAlign w:val="center"/>
          </w:tcPr>
          <w:p w14:paraId="73E4FC3D" w14:textId="6A09D848" w:rsidR="0054499E" w:rsidRDefault="00F775DD" w:rsidP="0054499E">
            <w:pPr>
              <w:spacing w:after="0" w:line="240" w:lineRule="auto"/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Stepený</w:t>
            </w:r>
            <w:proofErr w:type="spellEnd"/>
            <w:r>
              <w:rPr>
                <w:rFonts w:eastAsia="Calibri"/>
              </w:rPr>
              <w:t xml:space="preserve"> orech </w:t>
            </w:r>
            <w:proofErr w:type="spellStart"/>
            <w:r>
              <w:rPr>
                <w:rFonts w:eastAsia="Calibri"/>
              </w:rPr>
              <w:t>hybridna</w:t>
            </w:r>
            <w:proofErr w:type="spellEnd"/>
            <w:r>
              <w:rPr>
                <w:rFonts w:eastAsia="Calibri"/>
              </w:rPr>
              <w:t xml:space="preserve"> odroda </w:t>
            </w:r>
            <w:proofErr w:type="spellStart"/>
            <w:r>
              <w:rPr>
                <w:rFonts w:eastAsia="Calibri"/>
              </w:rPr>
              <w:t>Bonifac</w:t>
            </w:r>
            <w:proofErr w:type="spellEnd"/>
            <w:r>
              <w:rPr>
                <w:rFonts w:eastAsia="Calibri"/>
              </w:rPr>
              <w:t xml:space="preserve"> a </w:t>
            </w:r>
            <w:proofErr w:type="spellStart"/>
            <w:r>
              <w:rPr>
                <w:rFonts w:eastAsia="Calibri"/>
              </w:rPr>
              <w:t>Milotai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botermo</w:t>
            </w:r>
            <w:proofErr w:type="spellEnd"/>
          </w:p>
        </w:tc>
        <w:tc>
          <w:tcPr>
            <w:tcW w:w="1336" w:type="dxa"/>
            <w:shd w:val="clear" w:color="auto" w:fill="auto"/>
            <w:vAlign w:val="center"/>
          </w:tcPr>
          <w:p w14:paraId="32ADAF9D" w14:textId="6109CB8A" w:rsidR="0054499E" w:rsidRDefault="0054499E" w:rsidP="0054499E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C36F2D3" w14:textId="16D57204" w:rsidR="0054499E" w:rsidRDefault="00ED7B0B" w:rsidP="0054499E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14:paraId="730E6BDB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0B4C9D48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153A9C37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0487A148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54499E" w:rsidRPr="0007558E" w14:paraId="77646B33" w14:textId="77777777" w:rsidTr="0054499E">
        <w:trPr>
          <w:trHeight w:val="416"/>
        </w:trPr>
        <w:tc>
          <w:tcPr>
            <w:tcW w:w="3161" w:type="dxa"/>
            <w:shd w:val="clear" w:color="auto" w:fill="auto"/>
            <w:vAlign w:val="center"/>
          </w:tcPr>
          <w:p w14:paraId="3EE0A729" w14:textId="0FBD170E" w:rsidR="0054499E" w:rsidRDefault="00F775DD" w:rsidP="0054499E">
            <w:pPr>
              <w:spacing w:after="0" w:line="240" w:lineRule="auto"/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Dorava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B79B13A" w14:textId="5378FD0C" w:rsidR="0054499E" w:rsidRDefault="0054499E" w:rsidP="0054499E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690D60A" w14:textId="789D7F2C" w:rsidR="0054499E" w:rsidRDefault="00ED7B0B" w:rsidP="0054499E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14:paraId="4D6FFA8D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5BEBC08C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7E46A614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775E4AB1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54499E" w:rsidRPr="0007558E" w14:paraId="636B135A" w14:textId="77777777" w:rsidTr="0054499E">
        <w:trPr>
          <w:trHeight w:val="424"/>
        </w:trPr>
        <w:tc>
          <w:tcPr>
            <w:tcW w:w="3161" w:type="dxa"/>
            <w:shd w:val="clear" w:color="auto" w:fill="auto"/>
            <w:vAlign w:val="center"/>
          </w:tcPr>
          <w:p w14:paraId="627169F4" w14:textId="129684DD" w:rsidR="0054499E" w:rsidRDefault="00F775DD" w:rsidP="0054499E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Bambusové tyče/180 cm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3FA9B2B" w14:textId="72D29625" w:rsidR="0054499E" w:rsidRDefault="0054499E" w:rsidP="0054499E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01F9F2F" w14:textId="1B5FB9C6" w:rsidR="0054499E" w:rsidRDefault="00ED7B0B" w:rsidP="0054499E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14:paraId="482A8A64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230C00A3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1E812CAE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5C9BE347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54499E" w:rsidRPr="0007558E" w14:paraId="3D66037A" w14:textId="77777777" w:rsidTr="0054499E">
        <w:trPr>
          <w:trHeight w:val="432"/>
        </w:trPr>
        <w:tc>
          <w:tcPr>
            <w:tcW w:w="3161" w:type="dxa"/>
            <w:shd w:val="clear" w:color="auto" w:fill="auto"/>
            <w:vAlign w:val="center"/>
          </w:tcPr>
          <w:p w14:paraId="61D1576A" w14:textId="0C5CA19E" w:rsidR="0054499E" w:rsidRDefault="00F775DD" w:rsidP="0054499E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Rozmetanie maštaľného hnoja 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71372C5" w14:textId="139033CF" w:rsidR="0054499E" w:rsidRDefault="00F775DD" w:rsidP="0054499E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026D3AD" w14:textId="760FF7AA" w:rsidR="0054499E" w:rsidRDefault="00ED7B0B" w:rsidP="0054499E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14:paraId="6C933ABC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6741228D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48D764CC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0A42BD54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54499E" w:rsidRPr="0007558E" w14:paraId="3C5541A3" w14:textId="77777777" w:rsidTr="0054499E">
        <w:trPr>
          <w:trHeight w:val="454"/>
        </w:trPr>
        <w:tc>
          <w:tcPr>
            <w:tcW w:w="3161" w:type="dxa"/>
            <w:shd w:val="clear" w:color="auto" w:fill="auto"/>
            <w:vAlign w:val="center"/>
          </w:tcPr>
          <w:p w14:paraId="0DA02F7F" w14:textId="2076645B" w:rsidR="0054499E" w:rsidRDefault="00F775DD" w:rsidP="0054499E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Rozmetanie NPK ručne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54ADC40" w14:textId="5FA08006" w:rsidR="0054499E" w:rsidRDefault="00F775DD" w:rsidP="0054499E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3F0572C" w14:textId="707350CD" w:rsidR="0054499E" w:rsidRDefault="00ED7B0B" w:rsidP="0054499E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14:paraId="264CF73F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71B5F191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6C014507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07C21967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54499E" w:rsidRPr="0007558E" w14:paraId="046F9F1E" w14:textId="77777777" w:rsidTr="0054499E">
        <w:trPr>
          <w:trHeight w:val="417"/>
        </w:trPr>
        <w:tc>
          <w:tcPr>
            <w:tcW w:w="3161" w:type="dxa"/>
            <w:shd w:val="clear" w:color="auto" w:fill="auto"/>
            <w:vAlign w:val="center"/>
          </w:tcPr>
          <w:p w14:paraId="421F6D4C" w14:textId="78F9D23F" w:rsidR="0054499E" w:rsidRDefault="00F775DD" w:rsidP="0054499E">
            <w:pPr>
              <w:spacing w:after="0" w:line="240" w:lineRule="auto"/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Diskovanie</w:t>
            </w:r>
            <w:proofErr w:type="spellEnd"/>
            <w:r>
              <w:rPr>
                <w:rFonts w:eastAsia="Calibri"/>
              </w:rPr>
              <w:t xml:space="preserve"> </w:t>
            </w:r>
            <w:r w:rsidR="00EE2BF4">
              <w:rPr>
                <w:rFonts w:eastAsia="Calibri"/>
              </w:rPr>
              <w:t xml:space="preserve">plochy 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AB0C98F" w14:textId="612D331A" w:rsidR="0054499E" w:rsidRDefault="00EE2BF4" w:rsidP="0054499E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B3161B1" w14:textId="16534DB2" w:rsidR="0054499E" w:rsidRDefault="00ED7B0B" w:rsidP="0054499E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14:paraId="307DAEF9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60AE610B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1CCDD3FE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1F4A6774" w14:textId="77777777" w:rsidR="0054499E" w:rsidRPr="0007558E" w:rsidRDefault="0054499E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E2BF4" w:rsidRPr="0007558E" w14:paraId="50C865C7" w14:textId="77777777" w:rsidTr="0054499E">
        <w:trPr>
          <w:trHeight w:val="417"/>
        </w:trPr>
        <w:tc>
          <w:tcPr>
            <w:tcW w:w="3161" w:type="dxa"/>
            <w:shd w:val="clear" w:color="auto" w:fill="auto"/>
            <w:vAlign w:val="center"/>
          </w:tcPr>
          <w:p w14:paraId="7FA49C21" w14:textId="0C2D05CA" w:rsidR="00EE2BF4" w:rsidRDefault="00EE2BF4" w:rsidP="0054499E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Rozmetanie vápenca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9068AB5" w14:textId="3643DE9D" w:rsidR="00EE2BF4" w:rsidRDefault="00EE2BF4" w:rsidP="0054499E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B04312C" w14:textId="145BDA22" w:rsidR="00EE2BF4" w:rsidRDefault="00ED7B0B" w:rsidP="0054499E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14:paraId="2ADF42A5" w14:textId="77777777" w:rsidR="00EE2BF4" w:rsidRPr="0007558E" w:rsidRDefault="00EE2BF4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520C8FBA" w14:textId="77777777" w:rsidR="00EE2BF4" w:rsidRPr="0007558E" w:rsidRDefault="00EE2BF4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46F2BFF7" w14:textId="77777777" w:rsidR="00EE2BF4" w:rsidRPr="0007558E" w:rsidRDefault="00EE2BF4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69BB480F" w14:textId="77777777" w:rsidR="00EE2BF4" w:rsidRPr="0007558E" w:rsidRDefault="00EE2BF4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E2BF4" w:rsidRPr="0007558E" w14:paraId="31B4527D" w14:textId="77777777" w:rsidTr="0054499E">
        <w:trPr>
          <w:trHeight w:val="417"/>
        </w:trPr>
        <w:tc>
          <w:tcPr>
            <w:tcW w:w="3161" w:type="dxa"/>
            <w:shd w:val="clear" w:color="auto" w:fill="auto"/>
            <w:vAlign w:val="center"/>
          </w:tcPr>
          <w:p w14:paraId="3D45F315" w14:textId="007245CE" w:rsidR="00EE2BF4" w:rsidRDefault="00EE2BF4" w:rsidP="0054499E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Vyhĺbenie jám so žeriavom </w:t>
            </w:r>
            <w:r w:rsidR="0078473B">
              <w:rPr>
                <w:rFonts w:eastAsia="Calibri"/>
              </w:rPr>
              <w:t>0,8x0,8x0,6 m</w:t>
            </w:r>
            <w:bookmarkStart w:id="0" w:name="_GoBack"/>
            <w:bookmarkEnd w:id="0"/>
          </w:p>
        </w:tc>
        <w:tc>
          <w:tcPr>
            <w:tcW w:w="1336" w:type="dxa"/>
            <w:shd w:val="clear" w:color="auto" w:fill="auto"/>
            <w:vAlign w:val="center"/>
          </w:tcPr>
          <w:p w14:paraId="3F8B3B14" w14:textId="3278FC58" w:rsidR="00EE2BF4" w:rsidRDefault="00EE2BF4" w:rsidP="0054499E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B664EEC" w14:textId="518D25C6" w:rsidR="00EE2BF4" w:rsidRDefault="00ED7B0B" w:rsidP="0054499E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14:paraId="7EEE99B5" w14:textId="77777777" w:rsidR="00EE2BF4" w:rsidRPr="0007558E" w:rsidRDefault="00EE2BF4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228BBD20" w14:textId="77777777" w:rsidR="00EE2BF4" w:rsidRPr="0007558E" w:rsidRDefault="00EE2BF4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65E33E94" w14:textId="77777777" w:rsidR="00EE2BF4" w:rsidRPr="0007558E" w:rsidRDefault="00EE2BF4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59E49851" w14:textId="77777777" w:rsidR="00EE2BF4" w:rsidRPr="0007558E" w:rsidRDefault="00EE2BF4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E2BF4" w:rsidRPr="0007558E" w14:paraId="0DACB0E2" w14:textId="77777777" w:rsidTr="0054499E">
        <w:trPr>
          <w:trHeight w:val="417"/>
        </w:trPr>
        <w:tc>
          <w:tcPr>
            <w:tcW w:w="3161" w:type="dxa"/>
            <w:shd w:val="clear" w:color="auto" w:fill="auto"/>
            <w:vAlign w:val="center"/>
          </w:tcPr>
          <w:p w14:paraId="162FD664" w14:textId="3CA47341" w:rsidR="00EE2BF4" w:rsidRDefault="00EE2BF4" w:rsidP="0054499E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Ostrihanie </w:t>
            </w:r>
            <w:proofErr w:type="spellStart"/>
            <w:r>
              <w:rPr>
                <w:rFonts w:eastAsia="Calibri"/>
              </w:rPr>
              <w:t>korenoveho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systemu</w:t>
            </w:r>
            <w:proofErr w:type="spellEnd"/>
          </w:p>
        </w:tc>
        <w:tc>
          <w:tcPr>
            <w:tcW w:w="1336" w:type="dxa"/>
            <w:shd w:val="clear" w:color="auto" w:fill="auto"/>
            <w:vAlign w:val="center"/>
          </w:tcPr>
          <w:p w14:paraId="444084A8" w14:textId="2171866A" w:rsidR="00EE2BF4" w:rsidRDefault="00EE2BF4" w:rsidP="0054499E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A2E020F" w14:textId="0A27E53B" w:rsidR="00EE2BF4" w:rsidRDefault="00ED7B0B" w:rsidP="0054499E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14:paraId="52120244" w14:textId="77777777" w:rsidR="00EE2BF4" w:rsidRPr="0007558E" w:rsidRDefault="00EE2BF4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17EDDE9F" w14:textId="77777777" w:rsidR="00EE2BF4" w:rsidRPr="0007558E" w:rsidRDefault="00EE2BF4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1B822D2A" w14:textId="77777777" w:rsidR="00EE2BF4" w:rsidRPr="0007558E" w:rsidRDefault="00EE2BF4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6C0B6EF5" w14:textId="77777777" w:rsidR="00EE2BF4" w:rsidRPr="0007558E" w:rsidRDefault="00EE2BF4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E2BF4" w:rsidRPr="0007558E" w14:paraId="6A3EC23F" w14:textId="77777777" w:rsidTr="0054499E">
        <w:trPr>
          <w:trHeight w:val="417"/>
        </w:trPr>
        <w:tc>
          <w:tcPr>
            <w:tcW w:w="3161" w:type="dxa"/>
            <w:shd w:val="clear" w:color="auto" w:fill="auto"/>
            <w:vAlign w:val="center"/>
          </w:tcPr>
          <w:p w14:paraId="5EAF6134" w14:textId="7E6DDF7A" w:rsidR="00EE2BF4" w:rsidRDefault="00EE2BF4" w:rsidP="0054499E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Dezinfekcia </w:t>
            </w:r>
            <w:proofErr w:type="spellStart"/>
            <w:r>
              <w:rPr>
                <w:rFonts w:eastAsia="Calibri"/>
              </w:rPr>
              <w:t>korenoveho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systemu</w:t>
            </w:r>
            <w:proofErr w:type="spellEnd"/>
            <w:r>
              <w:rPr>
                <w:rFonts w:eastAsia="Calibri"/>
              </w:rPr>
              <w:t xml:space="preserve"> ( </w:t>
            </w:r>
            <w:proofErr w:type="spellStart"/>
            <w:r>
              <w:rPr>
                <w:rFonts w:eastAsia="Calibri"/>
              </w:rPr>
              <w:t>material</w:t>
            </w:r>
            <w:proofErr w:type="spellEnd"/>
            <w:r>
              <w:rPr>
                <w:rFonts w:eastAsia="Calibri"/>
              </w:rPr>
              <w:t xml:space="preserve"> a </w:t>
            </w:r>
            <w:proofErr w:type="spellStart"/>
            <w:r>
              <w:rPr>
                <w:rFonts w:eastAsia="Calibri"/>
              </w:rPr>
              <w:t>praca</w:t>
            </w:r>
            <w:proofErr w:type="spellEnd"/>
            <w:r>
              <w:rPr>
                <w:rFonts w:eastAsia="Calibri"/>
              </w:rPr>
              <w:t xml:space="preserve">) 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930FB6F" w14:textId="5FFFE087" w:rsidR="00EE2BF4" w:rsidRDefault="00EE2BF4" w:rsidP="0054499E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Ks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72A883F" w14:textId="6C4B2CCA" w:rsidR="00EE2BF4" w:rsidRDefault="00ED7B0B" w:rsidP="0054499E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14:paraId="75B9B831" w14:textId="77777777" w:rsidR="00EE2BF4" w:rsidRPr="0007558E" w:rsidRDefault="00EE2BF4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70DC31CC" w14:textId="77777777" w:rsidR="00EE2BF4" w:rsidRPr="0007558E" w:rsidRDefault="00EE2BF4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4A6F6502" w14:textId="77777777" w:rsidR="00EE2BF4" w:rsidRPr="0007558E" w:rsidRDefault="00EE2BF4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2E82C7FB" w14:textId="77777777" w:rsidR="00EE2BF4" w:rsidRPr="0007558E" w:rsidRDefault="00EE2BF4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E2BF4" w:rsidRPr="0007558E" w14:paraId="6C7C0E77" w14:textId="77777777" w:rsidTr="0054499E">
        <w:trPr>
          <w:trHeight w:val="417"/>
        </w:trPr>
        <w:tc>
          <w:tcPr>
            <w:tcW w:w="3161" w:type="dxa"/>
            <w:shd w:val="clear" w:color="auto" w:fill="auto"/>
            <w:vAlign w:val="center"/>
          </w:tcPr>
          <w:p w14:paraId="342E907D" w14:textId="3470F1C8" w:rsidR="00EE2BF4" w:rsidRDefault="00EE2BF4" w:rsidP="0054499E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Nastriekanie </w:t>
            </w:r>
            <w:proofErr w:type="spellStart"/>
            <w:r>
              <w:rPr>
                <w:rFonts w:eastAsia="Calibri"/>
              </w:rPr>
              <w:t>korenoveho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systemu</w:t>
            </w:r>
            <w:proofErr w:type="spellEnd"/>
            <w:r>
              <w:rPr>
                <w:rFonts w:eastAsia="Calibri"/>
              </w:rPr>
              <w:t xml:space="preserve"> s </w:t>
            </w:r>
            <w:proofErr w:type="spellStart"/>
            <w:r>
              <w:rPr>
                <w:rFonts w:eastAsia="Calibri"/>
              </w:rPr>
              <w:t>horm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pripravkom</w:t>
            </w:r>
            <w:proofErr w:type="spellEnd"/>
            <w:r>
              <w:rPr>
                <w:rFonts w:eastAsia="Calibri"/>
              </w:rPr>
              <w:t xml:space="preserve"> IBA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969CEB1" w14:textId="31634919" w:rsidR="00EE2BF4" w:rsidRDefault="00EE2BF4" w:rsidP="0054499E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B2B60D9" w14:textId="78BACD04" w:rsidR="00EE2BF4" w:rsidRDefault="00ED7B0B" w:rsidP="0054499E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14:paraId="7A2F4B1B" w14:textId="77777777" w:rsidR="00EE2BF4" w:rsidRPr="0007558E" w:rsidRDefault="00EE2BF4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036148C4" w14:textId="77777777" w:rsidR="00EE2BF4" w:rsidRPr="0007558E" w:rsidRDefault="00EE2BF4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463147B7" w14:textId="77777777" w:rsidR="00EE2BF4" w:rsidRPr="0007558E" w:rsidRDefault="00EE2BF4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6B992061" w14:textId="77777777" w:rsidR="00EE2BF4" w:rsidRPr="0007558E" w:rsidRDefault="00EE2BF4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E2BF4" w:rsidRPr="0007558E" w14:paraId="44DE1682" w14:textId="77777777" w:rsidTr="0054499E">
        <w:trPr>
          <w:trHeight w:val="417"/>
        </w:trPr>
        <w:tc>
          <w:tcPr>
            <w:tcW w:w="3161" w:type="dxa"/>
            <w:shd w:val="clear" w:color="auto" w:fill="auto"/>
            <w:vAlign w:val="center"/>
          </w:tcPr>
          <w:p w14:paraId="70DC41BE" w14:textId="426D05CC" w:rsidR="00EE2BF4" w:rsidRDefault="00EE2BF4" w:rsidP="0054499E">
            <w:pPr>
              <w:spacing w:after="0" w:line="240" w:lineRule="auto"/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Inokulacia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korenoveho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systemu</w:t>
            </w:r>
            <w:proofErr w:type="spellEnd"/>
            <w:r>
              <w:rPr>
                <w:rFonts w:eastAsia="Calibri"/>
              </w:rPr>
              <w:t xml:space="preserve"> - </w:t>
            </w:r>
            <w:proofErr w:type="spellStart"/>
            <w:r>
              <w:rPr>
                <w:rFonts w:eastAsia="Calibri"/>
              </w:rPr>
              <w:t>mykorhizza</w:t>
            </w:r>
            <w:proofErr w:type="spellEnd"/>
          </w:p>
        </w:tc>
        <w:tc>
          <w:tcPr>
            <w:tcW w:w="1336" w:type="dxa"/>
            <w:shd w:val="clear" w:color="auto" w:fill="auto"/>
            <w:vAlign w:val="center"/>
          </w:tcPr>
          <w:p w14:paraId="4CD31613" w14:textId="4B202814" w:rsidR="00EE2BF4" w:rsidRDefault="00EE2BF4" w:rsidP="0054499E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902C113" w14:textId="32A7A764" w:rsidR="00EE2BF4" w:rsidRDefault="00ED7B0B" w:rsidP="0054499E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14:paraId="59B5DE80" w14:textId="77777777" w:rsidR="00EE2BF4" w:rsidRPr="0007558E" w:rsidRDefault="00EE2BF4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3125C438" w14:textId="77777777" w:rsidR="00EE2BF4" w:rsidRPr="0007558E" w:rsidRDefault="00EE2BF4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10E56B84" w14:textId="77777777" w:rsidR="00EE2BF4" w:rsidRPr="0007558E" w:rsidRDefault="00EE2BF4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4C5A7241" w14:textId="77777777" w:rsidR="00EE2BF4" w:rsidRPr="0007558E" w:rsidRDefault="00EE2BF4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E2BF4" w:rsidRPr="0007558E" w14:paraId="55406E91" w14:textId="77777777" w:rsidTr="0054499E">
        <w:trPr>
          <w:trHeight w:val="417"/>
        </w:trPr>
        <w:tc>
          <w:tcPr>
            <w:tcW w:w="3161" w:type="dxa"/>
            <w:shd w:val="clear" w:color="auto" w:fill="auto"/>
            <w:vAlign w:val="center"/>
          </w:tcPr>
          <w:p w14:paraId="44DE8F1E" w14:textId="16870630" w:rsidR="00EE2BF4" w:rsidRDefault="00EE2BF4" w:rsidP="0054499E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Výsadba </w:t>
            </w:r>
            <w:proofErr w:type="spellStart"/>
            <w:r>
              <w:rPr>
                <w:rFonts w:eastAsia="Calibri"/>
              </w:rPr>
              <w:t>stromkov</w:t>
            </w:r>
            <w:proofErr w:type="spellEnd"/>
            <w:r>
              <w:rPr>
                <w:rFonts w:eastAsia="Calibri"/>
              </w:rPr>
              <w:t xml:space="preserve"> ručná 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9254465" w14:textId="43175A1D" w:rsidR="00EE2BF4" w:rsidRDefault="00EE2BF4" w:rsidP="0054499E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5BDB002" w14:textId="1B245F07" w:rsidR="00EE2BF4" w:rsidRDefault="00ED7B0B" w:rsidP="0054499E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14:paraId="291603FC" w14:textId="77777777" w:rsidR="00EE2BF4" w:rsidRPr="0007558E" w:rsidRDefault="00EE2BF4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4CA3AA6C" w14:textId="77777777" w:rsidR="00EE2BF4" w:rsidRPr="0007558E" w:rsidRDefault="00EE2BF4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3DCDBCD6" w14:textId="77777777" w:rsidR="00EE2BF4" w:rsidRPr="0007558E" w:rsidRDefault="00EE2BF4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18D24226" w14:textId="77777777" w:rsidR="00EE2BF4" w:rsidRPr="0007558E" w:rsidRDefault="00EE2BF4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E2BF4" w:rsidRPr="0007558E" w14:paraId="60BB29EC" w14:textId="77777777" w:rsidTr="0054499E">
        <w:trPr>
          <w:trHeight w:val="417"/>
        </w:trPr>
        <w:tc>
          <w:tcPr>
            <w:tcW w:w="3161" w:type="dxa"/>
            <w:shd w:val="clear" w:color="auto" w:fill="auto"/>
            <w:vAlign w:val="center"/>
          </w:tcPr>
          <w:p w14:paraId="7220D990" w14:textId="2E790BBF" w:rsidR="00EE2BF4" w:rsidRDefault="00EE2BF4" w:rsidP="0054499E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Ručná závlaha (  2x 60l/strom)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147665D" w14:textId="2CEC8148" w:rsidR="00EE2BF4" w:rsidRDefault="00EE2BF4" w:rsidP="0054499E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B2F0421" w14:textId="66AF2427" w:rsidR="00EE2BF4" w:rsidRDefault="00ED7B0B" w:rsidP="0054499E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14:paraId="35BE5A0E" w14:textId="77777777" w:rsidR="00EE2BF4" w:rsidRPr="0007558E" w:rsidRDefault="00EE2BF4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62918C6C" w14:textId="77777777" w:rsidR="00EE2BF4" w:rsidRPr="0007558E" w:rsidRDefault="00EE2BF4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04C4F410" w14:textId="77777777" w:rsidR="00EE2BF4" w:rsidRPr="0007558E" w:rsidRDefault="00EE2BF4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12D3C1B6" w14:textId="77777777" w:rsidR="00EE2BF4" w:rsidRPr="0007558E" w:rsidRDefault="00EE2BF4" w:rsidP="0054499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7558E" w:rsidRPr="0007558E" w14:paraId="404B529C" w14:textId="77777777" w:rsidTr="006B07AE">
        <w:trPr>
          <w:trHeight w:val="563"/>
        </w:trPr>
        <w:tc>
          <w:tcPr>
            <w:tcW w:w="5684" w:type="dxa"/>
            <w:gridSpan w:val="4"/>
            <w:shd w:val="clear" w:color="auto" w:fill="auto"/>
            <w:vAlign w:val="center"/>
          </w:tcPr>
          <w:p w14:paraId="11A31769" w14:textId="77777777" w:rsidR="0007558E" w:rsidRPr="0007558E" w:rsidRDefault="0007558E" w:rsidP="000755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755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8C5D530" w14:textId="77777777" w:rsidR="0007558E" w:rsidRPr="0007558E" w:rsidRDefault="0007558E" w:rsidP="000755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18905534" w14:textId="77777777" w:rsidR="0007558E" w:rsidRPr="0007558E" w:rsidRDefault="0007558E" w:rsidP="000755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7421594B" w14:textId="77777777" w:rsidR="0007558E" w:rsidRPr="0007558E" w:rsidRDefault="0007558E" w:rsidP="000755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3E6B954C" w14:textId="77777777" w:rsidR="0007558E" w:rsidRPr="0007558E" w:rsidRDefault="0007558E" w:rsidP="000755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24AD07E2" w14:textId="77777777" w:rsidR="0007558E" w:rsidRPr="0007558E" w:rsidRDefault="0007558E" w:rsidP="0007558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1D144172" w14:textId="455353E3" w:rsidR="0007558E" w:rsidRPr="0007558E" w:rsidRDefault="0007558E" w:rsidP="0007558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hd w:val="clear" w:color="auto" w:fill="D9D9D9"/>
          <w:lang w:eastAsia="sk-SK"/>
        </w:rPr>
      </w:pPr>
      <w:r w:rsidRPr="0007558E">
        <w:rPr>
          <w:rFonts w:ascii="Times New Roman" w:eastAsia="Times New Roman" w:hAnsi="Times New Roman" w:cs="Times New Roman"/>
          <w:lang w:eastAsia="sk-SK"/>
        </w:rPr>
        <w:t xml:space="preserve">V </w:t>
      </w:r>
      <w:r w:rsidRPr="0007558E">
        <w:rPr>
          <w:rFonts w:ascii="Times New Roman" w:eastAsia="Times New Roman" w:hAnsi="Times New Roman" w:cs="Times New Roman"/>
          <w:highlight w:val="yellow"/>
          <w:shd w:val="clear" w:color="auto" w:fill="D9D9D9"/>
          <w:lang w:eastAsia="sk-SK"/>
        </w:rPr>
        <w:t>_________________</w:t>
      </w:r>
      <w:r w:rsidRPr="0007558E">
        <w:rPr>
          <w:rFonts w:ascii="Times New Roman" w:eastAsia="Times New Roman" w:hAnsi="Times New Roman" w:cs="Times New Roman"/>
          <w:lang w:eastAsia="sk-SK"/>
        </w:rPr>
        <w:t>, dňa</w:t>
      </w:r>
      <w:r w:rsidR="003B4E8C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07558E">
        <w:rPr>
          <w:rFonts w:ascii="Times New Roman" w:eastAsia="Times New Roman" w:hAnsi="Times New Roman" w:cs="Times New Roman"/>
          <w:highlight w:val="yellow"/>
          <w:shd w:val="clear" w:color="auto" w:fill="D9D9D9"/>
          <w:lang w:eastAsia="sk-SK"/>
        </w:rPr>
        <w:t>_________________</w:t>
      </w:r>
    </w:p>
    <w:p w14:paraId="2D1F6BD0" w14:textId="6872F8E2" w:rsidR="0007558E" w:rsidRDefault="0007558E" w:rsidP="0007558E">
      <w:pPr>
        <w:spacing w:after="0" w:line="240" w:lineRule="auto"/>
        <w:ind w:left="2694" w:hanging="2694"/>
        <w:jc w:val="right"/>
        <w:rPr>
          <w:rFonts w:ascii="Times New Roman" w:eastAsia="Times New Roman" w:hAnsi="Times New Roman" w:cs="Times New Roman"/>
          <w:lang w:eastAsia="sk-SK"/>
        </w:rPr>
      </w:pPr>
      <w:r w:rsidRPr="0007558E">
        <w:rPr>
          <w:rFonts w:ascii="Times New Roman" w:eastAsia="Times New Roman" w:hAnsi="Times New Roman" w:cs="Times New Roman"/>
          <w:lang w:eastAsia="sk-SK"/>
        </w:rPr>
        <w:tab/>
      </w:r>
      <w:r w:rsidRPr="0007558E">
        <w:rPr>
          <w:rFonts w:ascii="Times New Roman" w:eastAsia="Times New Roman" w:hAnsi="Times New Roman" w:cs="Times New Roman"/>
          <w:lang w:eastAsia="sk-SK"/>
        </w:rPr>
        <w:tab/>
      </w:r>
      <w:r w:rsidRPr="0007558E">
        <w:rPr>
          <w:rFonts w:ascii="Times New Roman" w:eastAsia="Times New Roman" w:hAnsi="Times New Roman" w:cs="Times New Roman"/>
          <w:lang w:eastAsia="sk-SK"/>
        </w:rPr>
        <w:tab/>
      </w:r>
      <w:r w:rsidRPr="0007558E">
        <w:rPr>
          <w:rFonts w:ascii="Times New Roman" w:eastAsia="Times New Roman" w:hAnsi="Times New Roman" w:cs="Times New Roman"/>
          <w:lang w:eastAsia="sk-SK"/>
        </w:rPr>
        <w:tab/>
      </w:r>
      <w:r w:rsidRPr="0007558E">
        <w:rPr>
          <w:rFonts w:ascii="Times New Roman" w:eastAsia="Times New Roman" w:hAnsi="Times New Roman" w:cs="Times New Roman"/>
          <w:lang w:eastAsia="sk-SK"/>
        </w:rPr>
        <w:tab/>
      </w:r>
      <w:r w:rsidRPr="0007558E">
        <w:rPr>
          <w:rFonts w:ascii="Times New Roman" w:eastAsia="Times New Roman" w:hAnsi="Times New Roman" w:cs="Times New Roman"/>
          <w:highlight w:val="yellow"/>
          <w:lang w:eastAsia="sk-SK"/>
        </w:rPr>
        <w:t>______________________________</w:t>
      </w:r>
    </w:p>
    <w:p w14:paraId="2977C349" w14:textId="77777777" w:rsidR="00BD0F70" w:rsidRDefault="0007558E" w:rsidP="00CC411C">
      <w:pPr>
        <w:spacing w:after="0" w:line="240" w:lineRule="auto"/>
        <w:ind w:left="709" w:hanging="709"/>
        <w:jc w:val="right"/>
      </w:pPr>
      <w:r w:rsidRPr="0007558E">
        <w:rPr>
          <w:rFonts w:ascii="Times New Roman" w:eastAsia="Times New Roman" w:hAnsi="Times New Roman" w:cs="Times New Roman"/>
          <w:lang w:eastAsia="sk-SK"/>
        </w:rPr>
        <w:tab/>
      </w:r>
      <w:r w:rsidRPr="0007558E">
        <w:rPr>
          <w:rFonts w:ascii="Times New Roman" w:eastAsia="Times New Roman" w:hAnsi="Times New Roman" w:cs="Times New Roman"/>
          <w:lang w:eastAsia="sk-SK"/>
        </w:rPr>
        <w:tab/>
      </w:r>
      <w:r w:rsidRPr="0007558E">
        <w:rPr>
          <w:rFonts w:ascii="Times New Roman" w:eastAsia="Times New Roman" w:hAnsi="Times New Roman" w:cs="Times New Roman"/>
          <w:lang w:eastAsia="sk-SK"/>
        </w:rPr>
        <w:tab/>
        <w:t>meno, priezvisko, tituly štatutárneho orgánu uchádzača</w:t>
      </w:r>
      <w:r w:rsidRPr="0007558E">
        <w:rPr>
          <w:rFonts w:ascii="Times New Roman" w:eastAsia="Times New Roman" w:hAnsi="Times New Roman" w:cs="Times New Roman"/>
          <w:vertAlign w:val="superscript"/>
          <w:lang w:eastAsia="sk-SK"/>
        </w:rPr>
        <w:footnoteReference w:id="1"/>
      </w:r>
    </w:p>
    <w:sectPr w:rsidR="00BD0F70" w:rsidSect="000755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B9DBD" w14:textId="77777777" w:rsidR="003C360F" w:rsidRDefault="003C360F" w:rsidP="0007558E">
      <w:pPr>
        <w:spacing w:after="0" w:line="240" w:lineRule="auto"/>
      </w:pPr>
      <w:r>
        <w:separator/>
      </w:r>
    </w:p>
  </w:endnote>
  <w:endnote w:type="continuationSeparator" w:id="0">
    <w:p w14:paraId="607E5A2C" w14:textId="77777777" w:rsidR="003C360F" w:rsidRDefault="003C360F" w:rsidP="0007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A0C50" w14:textId="77777777" w:rsidR="003C360F" w:rsidRDefault="003C360F" w:rsidP="0007558E">
      <w:pPr>
        <w:spacing w:after="0" w:line="240" w:lineRule="auto"/>
      </w:pPr>
      <w:r>
        <w:separator/>
      </w:r>
    </w:p>
  </w:footnote>
  <w:footnote w:type="continuationSeparator" w:id="0">
    <w:p w14:paraId="1179B99C" w14:textId="77777777" w:rsidR="003C360F" w:rsidRDefault="003C360F" w:rsidP="0007558E">
      <w:pPr>
        <w:spacing w:after="0" w:line="240" w:lineRule="auto"/>
      </w:pPr>
      <w:r>
        <w:continuationSeparator/>
      </w:r>
    </w:p>
  </w:footnote>
  <w:footnote w:id="1">
    <w:p w14:paraId="628DD6C2" w14:textId="34438C6D" w:rsidR="00301225" w:rsidRPr="009703FD" w:rsidRDefault="0007558E" w:rsidP="0007558E">
      <w:pPr>
        <w:pStyle w:val="Textpoznmkypodiarou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="00110929">
        <w:rPr>
          <w:rFonts w:ascii="Times New Roman" w:hAnsi="Times New Roman"/>
        </w:rPr>
        <w:t>Rozpočet</w:t>
      </w:r>
      <w:r w:rsidRPr="009703FD">
        <w:rPr>
          <w:rFonts w:ascii="Times New Roman" w:hAnsi="Times New Roman"/>
        </w:rPr>
        <w:t xml:space="preserve"> podpíše štatutárny orgán uchádzača alebo ním splnomocnená určená os</w:t>
      </w:r>
      <w:r w:rsidR="001F215A">
        <w:rPr>
          <w:rFonts w:ascii="Times New Roman" w:hAnsi="Times New Roman"/>
        </w:rPr>
        <w:t>oba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7F8"/>
    <w:rsid w:val="0007558E"/>
    <w:rsid w:val="00110929"/>
    <w:rsid w:val="001335F2"/>
    <w:rsid w:val="001C57F8"/>
    <w:rsid w:val="001F215A"/>
    <w:rsid w:val="00301225"/>
    <w:rsid w:val="0039324C"/>
    <w:rsid w:val="003B4E8C"/>
    <w:rsid w:val="003C360F"/>
    <w:rsid w:val="004645AE"/>
    <w:rsid w:val="00517FAF"/>
    <w:rsid w:val="0054499E"/>
    <w:rsid w:val="00577569"/>
    <w:rsid w:val="0058738D"/>
    <w:rsid w:val="006B7444"/>
    <w:rsid w:val="006D51D3"/>
    <w:rsid w:val="00704CCC"/>
    <w:rsid w:val="007342E1"/>
    <w:rsid w:val="0078473B"/>
    <w:rsid w:val="00902B66"/>
    <w:rsid w:val="0090716B"/>
    <w:rsid w:val="00986079"/>
    <w:rsid w:val="00A2345D"/>
    <w:rsid w:val="00AF6B81"/>
    <w:rsid w:val="00BD0F70"/>
    <w:rsid w:val="00C92435"/>
    <w:rsid w:val="00CC411C"/>
    <w:rsid w:val="00D43417"/>
    <w:rsid w:val="00D83912"/>
    <w:rsid w:val="00E41B26"/>
    <w:rsid w:val="00ED7B0B"/>
    <w:rsid w:val="00EE2BF4"/>
    <w:rsid w:val="00F71B9B"/>
    <w:rsid w:val="00F775DD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7974F"/>
  <w15:docId w15:val="{A53CFCCA-C890-42CA-A567-06F3B4D7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 Char,Char,Text poznámky pod èiarou 007,Text poznámky pod čiarou 007,_Poznámka pod čiarou,_Poznámka pod čiarou Char"/>
    <w:basedOn w:val="Normlny"/>
    <w:link w:val="TextpoznmkypodiarouChar"/>
    <w:rsid w:val="0007558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 Char Char,Char Char,Text poznámky pod èiarou 007 Char,Text poznámky pod čiarou 007 Char,_Poznámka pod čiarou Char1,_Poznámka pod čiarou Char Char"/>
    <w:basedOn w:val="Predvolenpsmoodseku"/>
    <w:link w:val="Textpoznmkypodiarou"/>
    <w:rsid w:val="0007558E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07558E"/>
    <w:rPr>
      <w:vertAlign w:val="superscript"/>
    </w:rPr>
  </w:style>
  <w:style w:type="paragraph" w:customStyle="1" w:styleId="Zkladntext31">
    <w:name w:val="Základný text 31"/>
    <w:basedOn w:val="Normlny"/>
    <w:rsid w:val="0054499E"/>
    <w:pPr>
      <w:widowControl w:val="0"/>
      <w:suppressAutoHyphens/>
      <w:spacing w:after="0" w:line="280" w:lineRule="atLeast"/>
      <w:jc w:val="both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3012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1225"/>
  </w:style>
  <w:style w:type="paragraph" w:styleId="Pta">
    <w:name w:val="footer"/>
    <w:basedOn w:val="Normlny"/>
    <w:link w:val="PtaChar"/>
    <w:uiPriority w:val="99"/>
    <w:unhideWhenUsed/>
    <w:rsid w:val="003012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Eva Kmecová</cp:lastModifiedBy>
  <cp:revision>4</cp:revision>
  <dcterms:created xsi:type="dcterms:W3CDTF">2019-03-23T09:14:00Z</dcterms:created>
  <dcterms:modified xsi:type="dcterms:W3CDTF">2019-03-23T09:16:00Z</dcterms:modified>
</cp:coreProperties>
</file>